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75D1730D" w:rsidR="00D266E3" w:rsidRDefault="00D266E3" w:rsidP="00DF75C4">
      <w:pPr>
        <w:jc w:val="left"/>
      </w:pPr>
      <w:r w:rsidRPr="005A70BC">
        <w:rPr>
          <w:rFonts w:hint="eastAsia"/>
        </w:rPr>
        <w:t xml:space="preserve">　私は、「</w:t>
      </w:r>
      <w:r w:rsidR="00B56CF6">
        <w:rPr>
          <w:rFonts w:hint="eastAsia"/>
        </w:rPr>
        <w:t>令和</w:t>
      </w:r>
      <w:r w:rsidR="003F7EF0">
        <w:rPr>
          <w:rFonts w:hint="eastAsia"/>
        </w:rPr>
        <w:t>５</w:t>
      </w:r>
      <w:r w:rsidR="00023B16" w:rsidRPr="005A70BC">
        <w:rPr>
          <w:rFonts w:hint="eastAsia"/>
        </w:rPr>
        <w:t>年度</w:t>
      </w:r>
      <w:r w:rsidRPr="005A70BC">
        <w:rPr>
          <w:rFonts w:hint="eastAsia"/>
        </w:rPr>
        <w:t xml:space="preserve">　</w:t>
      </w:r>
      <w:r w:rsidR="00BC4FB5" w:rsidRPr="00BC4FB5">
        <w:rPr>
          <w:rFonts w:hint="eastAsia"/>
        </w:rPr>
        <w:t>CLT</w:t>
      </w:r>
      <w:r w:rsidR="000642DF">
        <w:rPr>
          <w:rFonts w:hint="eastAsia"/>
        </w:rPr>
        <w:t>建築実証事業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4C5E8448"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6105905A" w:rsidR="00023B16" w:rsidRPr="005A70BC" w:rsidRDefault="00023B16" w:rsidP="00023B16">
      <w:pPr>
        <w:ind w:leftChars="1932" w:left="4057"/>
        <w:jc w:val="left"/>
      </w:pPr>
      <w:r w:rsidRPr="005A70BC">
        <w:rPr>
          <w:rFonts w:hint="eastAsia"/>
        </w:rPr>
        <w:t xml:space="preserve">代表者名：　　　　　　　　　　　　　　　</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644D51" w:rsidRDefault="00D266E3" w:rsidP="00D266E3">
      <w:pPr>
        <w:jc w:val="center"/>
      </w:pPr>
      <w:r>
        <w:rPr>
          <w:rFonts w:hint="eastAsia"/>
        </w:rPr>
        <w:t>記</w:t>
      </w:r>
    </w:p>
    <w:p w14:paraId="6BFFA6F4" w14:textId="77777777" w:rsidR="00D266E3" w:rsidRDefault="00D266E3" w:rsidP="00D266E3">
      <w:pPr>
        <w:jc w:val="left"/>
      </w:pPr>
    </w:p>
    <w:p w14:paraId="49B4D853" w14:textId="59158AE6"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w:t>
      </w:r>
      <w:r w:rsidR="003F7EF0">
        <w:rPr>
          <w:rFonts w:hint="eastAsia"/>
        </w:rPr>
        <w:t>５</w:t>
      </w:r>
      <w:r w:rsidR="00BC4FB5" w:rsidRPr="00BC4FB5">
        <w:rPr>
          <w:rFonts w:hint="eastAsia"/>
        </w:rPr>
        <w:t>年度</w:t>
      </w:r>
      <w:r w:rsidR="000642DF">
        <w:rPr>
          <w:rFonts w:hint="eastAsia"/>
        </w:rPr>
        <w:t xml:space="preserve"> </w:t>
      </w:r>
      <w:r w:rsidR="000642DF">
        <w:t>CLT</w:t>
      </w:r>
      <w:r w:rsidR="000642DF">
        <w:rPr>
          <w:rFonts w:hint="eastAsia"/>
        </w:rPr>
        <w:t>建築実証事業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lastRenderedPageBreak/>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w:t>
    </w: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642DF"/>
    <w:rsid w:val="000F6DA5"/>
    <w:rsid w:val="00120A83"/>
    <w:rsid w:val="0029612E"/>
    <w:rsid w:val="002A211A"/>
    <w:rsid w:val="003F7EF0"/>
    <w:rsid w:val="004B2534"/>
    <w:rsid w:val="004F0A6C"/>
    <w:rsid w:val="005B0E77"/>
    <w:rsid w:val="00644D51"/>
    <w:rsid w:val="00666283"/>
    <w:rsid w:val="0070528E"/>
    <w:rsid w:val="00913E5B"/>
    <w:rsid w:val="00951FE9"/>
    <w:rsid w:val="00963D02"/>
    <w:rsid w:val="009C3985"/>
    <w:rsid w:val="009D71D7"/>
    <w:rsid w:val="00AC1007"/>
    <w:rsid w:val="00AD2C7A"/>
    <w:rsid w:val="00AF19E2"/>
    <w:rsid w:val="00B01C4E"/>
    <w:rsid w:val="00B16867"/>
    <w:rsid w:val="00B56CF6"/>
    <w:rsid w:val="00BA3A17"/>
    <w:rsid w:val="00BC4FB5"/>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板橋 雄一</cp:lastModifiedBy>
  <cp:revision>14</cp:revision>
  <cp:lastPrinted>2017-04-21T05:43:00Z</cp:lastPrinted>
  <dcterms:created xsi:type="dcterms:W3CDTF">2019-02-14T11:39:00Z</dcterms:created>
  <dcterms:modified xsi:type="dcterms:W3CDTF">2024-02-13T00:26:00Z</dcterms:modified>
</cp:coreProperties>
</file>